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76A1" w14:textId="0ECE2E81" w:rsidR="00881D5F" w:rsidRPr="00DA3B58" w:rsidRDefault="00DA3B58" w:rsidP="00DA3B58">
      <w:bookmarkStart w:id="0" w:name="_GoBack"/>
      <w:bookmarkEnd w:id="0"/>
      <w:r w:rsidRPr="00DA3B58">
        <w:drawing>
          <wp:anchor distT="0" distB="0" distL="114300" distR="114300" simplePos="0" relativeHeight="251658240" behindDoc="0" locked="0" layoutInCell="1" allowOverlap="1" wp14:anchorId="6DDC1D31" wp14:editId="5ADD8D29">
            <wp:simplePos x="0" y="0"/>
            <wp:positionH relativeFrom="column">
              <wp:posOffset>-688193</wp:posOffset>
            </wp:positionH>
            <wp:positionV relativeFrom="margin">
              <wp:posOffset>-578534</wp:posOffset>
            </wp:positionV>
            <wp:extent cx="9683115" cy="6743700"/>
            <wp:effectExtent l="0" t="0" r="0" b="0"/>
            <wp:wrapThrough wrapText="bothSides">
              <wp:wrapPolygon edited="0">
                <wp:start x="18740" y="61"/>
                <wp:lineTo x="1317" y="366"/>
                <wp:lineTo x="212" y="427"/>
                <wp:lineTo x="212" y="1831"/>
                <wp:lineTo x="3825" y="2136"/>
                <wp:lineTo x="0" y="2258"/>
                <wp:lineTo x="0" y="21539"/>
                <wp:lineTo x="21545" y="21539"/>
                <wp:lineTo x="21545" y="2258"/>
                <wp:lineTo x="15171" y="2136"/>
                <wp:lineTo x="15001" y="1586"/>
                <wp:lineTo x="4887" y="1159"/>
                <wp:lineTo x="6459" y="1159"/>
                <wp:lineTo x="21502" y="305"/>
                <wp:lineTo x="21502" y="61"/>
                <wp:lineTo x="18740" y="6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11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1D5F" w:rsidRPr="00DA3B58" w:rsidSect="00DA3B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58"/>
    <w:rsid w:val="00881D5F"/>
    <w:rsid w:val="00DA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AE79"/>
  <w15:chartTrackingRefBased/>
  <w15:docId w15:val="{0C526AEE-8352-4624-BB72-0AFB172C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Jonsson</dc:creator>
  <cp:keywords/>
  <dc:description/>
  <cp:lastModifiedBy>Erica Jonsson</cp:lastModifiedBy>
  <cp:revision>1</cp:revision>
  <cp:lastPrinted>2018-04-25T16:37:00Z</cp:lastPrinted>
  <dcterms:created xsi:type="dcterms:W3CDTF">2018-04-25T16:35:00Z</dcterms:created>
  <dcterms:modified xsi:type="dcterms:W3CDTF">2018-04-25T16:37:00Z</dcterms:modified>
</cp:coreProperties>
</file>